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AD22" w14:textId="77777777" w:rsidR="00446118" w:rsidRPr="003F6018" w:rsidRDefault="00446118" w:rsidP="004461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UŽDAROJI AKCINĖ BENDROVĖ</w:t>
      </w:r>
    </w:p>
    <w:p w14:paraId="5DBC9970" w14:textId="37FFC7BE" w:rsidR="00446118" w:rsidRDefault="00446118" w:rsidP="004461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IGNALINOS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BUTŲ ŪKIS</w:t>
      </w:r>
    </w:p>
    <w:p w14:paraId="51AF97C9" w14:textId="151276C8" w:rsidR="00446118" w:rsidRPr="00446118" w:rsidRDefault="00446118" w:rsidP="004461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r w:rsidRPr="003F60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4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m. vidutinis mėnesinis </w:t>
      </w:r>
      <w:proofErr w:type="spellStart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bruto</w:t>
      </w:r>
      <w:proofErr w:type="spellEnd"/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darbo užmokestis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I-III</w:t>
      </w:r>
      <w:r w:rsidRPr="00AF62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(neatskaičius mokesčių)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.</w:t>
      </w:r>
      <w:bookmarkStart w:id="0" w:name="_GoBack"/>
      <w:bookmarkEnd w:id="0"/>
    </w:p>
    <w:tbl>
      <w:tblPr>
        <w:tblStyle w:val="Lentelstinklelis"/>
        <w:tblpPr w:leftFromText="180" w:rightFromText="180" w:vertAnchor="page" w:horzAnchor="margin" w:tblpXSpec="center" w:tblpY="3691"/>
        <w:tblW w:w="8139" w:type="dxa"/>
        <w:tblLayout w:type="fixed"/>
        <w:tblLook w:val="04A0" w:firstRow="1" w:lastRow="0" w:firstColumn="1" w:lastColumn="0" w:noHBand="0" w:noVBand="1"/>
      </w:tblPr>
      <w:tblGrid>
        <w:gridCol w:w="791"/>
        <w:gridCol w:w="5458"/>
        <w:gridCol w:w="1890"/>
      </w:tblGrid>
      <w:tr w:rsidR="00446118" w14:paraId="5E3B5A74" w14:textId="77777777" w:rsidTr="00446118">
        <w:trPr>
          <w:trHeight w:val="1431"/>
        </w:trPr>
        <w:tc>
          <w:tcPr>
            <w:tcW w:w="791" w:type="dxa"/>
          </w:tcPr>
          <w:p w14:paraId="5F2309D2" w14:textId="77777777" w:rsidR="00446118" w:rsidRDefault="00446118" w:rsidP="00446118"/>
        </w:tc>
        <w:tc>
          <w:tcPr>
            <w:tcW w:w="5458" w:type="dxa"/>
          </w:tcPr>
          <w:p w14:paraId="5E3C9C12" w14:textId="77777777" w:rsidR="00446118" w:rsidRPr="001D12D5" w:rsidRDefault="00446118" w:rsidP="00446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Padalinių </w:t>
            </w:r>
            <w:r w:rsidRPr="001D12D5"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1890" w:type="dxa"/>
          </w:tcPr>
          <w:p w14:paraId="563C5620" w14:textId="77777777" w:rsidR="00446118" w:rsidRPr="008E3EA9" w:rsidRDefault="00446118" w:rsidP="00446118">
            <w:pPr>
              <w:rPr>
                <w:rFonts w:ascii="Times New Roman" w:hAnsi="Times New Roman" w:cs="Times New Roman"/>
              </w:rPr>
            </w:pPr>
            <w:r w:rsidRPr="008E3EA9">
              <w:rPr>
                <w:rFonts w:ascii="Times New Roman" w:hAnsi="Times New Roman" w:cs="Times New Roman"/>
              </w:rPr>
              <w:t>Vidutinis mėn.</w:t>
            </w:r>
          </w:p>
          <w:p w14:paraId="63C0DF91" w14:textId="4E81891A" w:rsidR="00446118" w:rsidRPr="008E3EA9" w:rsidRDefault="00446118" w:rsidP="004461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bru</w:t>
            </w:r>
            <w:r w:rsidRPr="008E3EA9">
              <w:rPr>
                <w:rFonts w:ascii="Times New Roman" w:hAnsi="Times New Roman" w:cs="Times New Roman"/>
              </w:rPr>
              <w:t>to</w:t>
            </w:r>
            <w:proofErr w:type="spellEnd"/>
            <w:r w:rsidRPr="008E3EA9">
              <w:rPr>
                <w:rFonts w:ascii="Times New Roman" w:hAnsi="Times New Roman" w:cs="Times New Roman"/>
              </w:rPr>
              <w:t xml:space="preserve"> darbo</w:t>
            </w:r>
          </w:p>
          <w:p w14:paraId="794DA4A0" w14:textId="77777777" w:rsidR="00446118" w:rsidRPr="008E3EA9" w:rsidRDefault="00446118" w:rsidP="00446118">
            <w:pPr>
              <w:rPr>
                <w:rFonts w:ascii="Times New Roman" w:hAnsi="Times New Roman" w:cs="Times New Roman"/>
              </w:rPr>
            </w:pPr>
            <w:r w:rsidRPr="008E3EA9">
              <w:rPr>
                <w:rFonts w:ascii="Times New Roman" w:hAnsi="Times New Roman" w:cs="Times New Roman"/>
              </w:rPr>
              <w:t>Užmokestis</w:t>
            </w:r>
          </w:p>
          <w:p w14:paraId="32B17DFE" w14:textId="683003E6" w:rsidR="00446118" w:rsidRPr="001D12D5" w:rsidRDefault="00446118" w:rsidP="00446118">
            <w:pPr>
              <w:rPr>
                <w:rFonts w:ascii="Times New Roman" w:hAnsi="Times New Roman" w:cs="Times New Roman"/>
              </w:rPr>
            </w:pPr>
            <w:r w:rsidRPr="008E3EA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ketv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6118" w:rsidRPr="0059238F" w14:paraId="20E6468A" w14:textId="77777777" w:rsidTr="00446118">
        <w:trPr>
          <w:trHeight w:val="255"/>
        </w:trPr>
        <w:tc>
          <w:tcPr>
            <w:tcW w:w="791" w:type="dxa"/>
          </w:tcPr>
          <w:p w14:paraId="260A0489" w14:textId="77777777" w:rsidR="00446118" w:rsidRPr="0059238F" w:rsidRDefault="00446118" w:rsidP="00446118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8" w:type="dxa"/>
          </w:tcPr>
          <w:p w14:paraId="695CC0ED" w14:textId="77777777" w:rsidR="00446118" w:rsidRPr="00446118" w:rsidRDefault="00446118" w:rsidP="0044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18">
              <w:rPr>
                <w:rFonts w:ascii="Times New Roman" w:hAnsi="Times New Roman" w:cs="Times New Roman"/>
                <w:sz w:val="24"/>
                <w:szCs w:val="24"/>
              </w:rPr>
              <w:t xml:space="preserve">VADOVYBĖ </w:t>
            </w:r>
          </w:p>
        </w:tc>
        <w:tc>
          <w:tcPr>
            <w:tcW w:w="1890" w:type="dxa"/>
          </w:tcPr>
          <w:p w14:paraId="2662370A" w14:textId="77777777" w:rsidR="00446118" w:rsidRPr="00476D44" w:rsidRDefault="00446118" w:rsidP="0044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44">
              <w:rPr>
                <w:rFonts w:ascii="Times New Roman" w:hAnsi="Times New Roman" w:cs="Times New Roman"/>
                <w:sz w:val="24"/>
                <w:szCs w:val="24"/>
              </w:rPr>
              <w:t>2155,40</w:t>
            </w:r>
          </w:p>
        </w:tc>
      </w:tr>
      <w:tr w:rsidR="00446118" w:rsidRPr="0059238F" w14:paraId="7B1F79FF" w14:textId="77777777" w:rsidTr="00446118">
        <w:trPr>
          <w:trHeight w:val="255"/>
        </w:trPr>
        <w:tc>
          <w:tcPr>
            <w:tcW w:w="791" w:type="dxa"/>
          </w:tcPr>
          <w:p w14:paraId="3D2CCFAF" w14:textId="77777777" w:rsidR="00446118" w:rsidRPr="0059238F" w:rsidRDefault="00446118" w:rsidP="00446118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8" w:type="dxa"/>
          </w:tcPr>
          <w:p w14:paraId="7B284536" w14:textId="77777777" w:rsidR="00446118" w:rsidRPr="00446118" w:rsidRDefault="00446118" w:rsidP="0044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18">
              <w:rPr>
                <w:rFonts w:ascii="Times New Roman" w:hAnsi="Times New Roman" w:cs="Times New Roman"/>
                <w:sz w:val="24"/>
                <w:szCs w:val="24"/>
              </w:rPr>
              <w:t xml:space="preserve">VANDENTVARKO SKYRIUS </w:t>
            </w:r>
          </w:p>
        </w:tc>
        <w:tc>
          <w:tcPr>
            <w:tcW w:w="1890" w:type="dxa"/>
          </w:tcPr>
          <w:p w14:paraId="52F42440" w14:textId="77777777" w:rsidR="00446118" w:rsidRPr="00476D44" w:rsidRDefault="00446118" w:rsidP="0044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1239,13</w:t>
            </w:r>
          </w:p>
        </w:tc>
      </w:tr>
      <w:tr w:rsidR="00446118" w:rsidRPr="0059238F" w14:paraId="318C941C" w14:textId="77777777" w:rsidTr="00446118">
        <w:trPr>
          <w:trHeight w:val="255"/>
        </w:trPr>
        <w:tc>
          <w:tcPr>
            <w:tcW w:w="791" w:type="dxa"/>
          </w:tcPr>
          <w:p w14:paraId="0198282C" w14:textId="77777777" w:rsidR="00446118" w:rsidRPr="0059238F" w:rsidRDefault="00446118" w:rsidP="00446118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8" w:type="dxa"/>
          </w:tcPr>
          <w:p w14:paraId="4549CF44" w14:textId="77777777" w:rsidR="00446118" w:rsidRPr="00446118" w:rsidRDefault="00446118" w:rsidP="0044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18">
              <w:rPr>
                <w:rFonts w:ascii="Times New Roman" w:hAnsi="Times New Roman" w:cs="Times New Roman"/>
                <w:sz w:val="24"/>
                <w:szCs w:val="24"/>
              </w:rPr>
              <w:t xml:space="preserve">TRANSPORTO SKYRIUS </w:t>
            </w:r>
          </w:p>
        </w:tc>
        <w:tc>
          <w:tcPr>
            <w:tcW w:w="1890" w:type="dxa"/>
          </w:tcPr>
          <w:p w14:paraId="3BA12EC8" w14:textId="77777777" w:rsidR="00446118" w:rsidRPr="00476D44" w:rsidRDefault="00446118" w:rsidP="0044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44">
              <w:rPr>
                <w:rFonts w:ascii="Times New Roman" w:hAnsi="Times New Roman" w:cs="Times New Roman"/>
                <w:sz w:val="24"/>
                <w:szCs w:val="24"/>
              </w:rPr>
              <w:t>1325,10</w:t>
            </w:r>
          </w:p>
        </w:tc>
      </w:tr>
      <w:tr w:rsidR="00446118" w:rsidRPr="0059238F" w14:paraId="59BD3D93" w14:textId="77777777" w:rsidTr="00446118">
        <w:trPr>
          <w:trHeight w:val="779"/>
        </w:trPr>
        <w:tc>
          <w:tcPr>
            <w:tcW w:w="791" w:type="dxa"/>
          </w:tcPr>
          <w:p w14:paraId="791ACDC3" w14:textId="77777777" w:rsidR="00446118" w:rsidRPr="0059238F" w:rsidRDefault="00446118" w:rsidP="00446118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8" w:type="dxa"/>
          </w:tcPr>
          <w:p w14:paraId="145498A5" w14:textId="77777777" w:rsidR="00446118" w:rsidRPr="00446118" w:rsidRDefault="00446118" w:rsidP="0044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18">
              <w:rPr>
                <w:rFonts w:ascii="Times New Roman" w:hAnsi="Times New Roman" w:cs="Times New Roman"/>
                <w:sz w:val="24"/>
                <w:szCs w:val="24"/>
              </w:rPr>
              <w:t xml:space="preserve">DAUGIABUČIŲ NAMŲ ADMINISTRAVIMO IR RENOVACIJOS SKYRIUS </w:t>
            </w:r>
          </w:p>
        </w:tc>
        <w:tc>
          <w:tcPr>
            <w:tcW w:w="1890" w:type="dxa"/>
          </w:tcPr>
          <w:p w14:paraId="0C70AD83" w14:textId="77777777" w:rsidR="00446118" w:rsidRPr="00476D44" w:rsidRDefault="00446118" w:rsidP="0044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461,45</w:t>
            </w:r>
          </w:p>
        </w:tc>
      </w:tr>
      <w:tr w:rsidR="00446118" w:rsidRPr="0059238F" w14:paraId="3FFDE6F6" w14:textId="77777777" w:rsidTr="00446118">
        <w:trPr>
          <w:trHeight w:val="255"/>
        </w:trPr>
        <w:tc>
          <w:tcPr>
            <w:tcW w:w="791" w:type="dxa"/>
          </w:tcPr>
          <w:p w14:paraId="4BF01914" w14:textId="77777777" w:rsidR="00446118" w:rsidRPr="0059238F" w:rsidRDefault="00446118" w:rsidP="00446118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8" w:type="dxa"/>
          </w:tcPr>
          <w:p w14:paraId="54FEE496" w14:textId="77777777" w:rsidR="00446118" w:rsidRPr="00446118" w:rsidRDefault="00446118" w:rsidP="0044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18">
              <w:rPr>
                <w:rFonts w:ascii="Times New Roman" w:hAnsi="Times New Roman" w:cs="Times New Roman"/>
                <w:sz w:val="24"/>
                <w:szCs w:val="24"/>
              </w:rPr>
              <w:t>FINANSŲ SKYRIUS</w:t>
            </w:r>
          </w:p>
        </w:tc>
        <w:tc>
          <w:tcPr>
            <w:tcW w:w="1890" w:type="dxa"/>
          </w:tcPr>
          <w:p w14:paraId="519443E7" w14:textId="77777777" w:rsidR="00446118" w:rsidRPr="00476D44" w:rsidRDefault="00446118" w:rsidP="0044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2499,41</w:t>
            </w:r>
          </w:p>
        </w:tc>
      </w:tr>
      <w:tr w:rsidR="00446118" w:rsidRPr="0059238F" w14:paraId="42E9E544" w14:textId="77777777" w:rsidTr="00446118">
        <w:trPr>
          <w:trHeight w:val="255"/>
        </w:trPr>
        <w:tc>
          <w:tcPr>
            <w:tcW w:w="791" w:type="dxa"/>
          </w:tcPr>
          <w:p w14:paraId="0A923061" w14:textId="77777777" w:rsidR="00446118" w:rsidRPr="0059238F" w:rsidRDefault="00446118" w:rsidP="00446118">
            <w:pPr>
              <w:rPr>
                <w:rFonts w:ascii="Times New Roman" w:hAnsi="Times New Roman" w:cs="Times New Roman"/>
              </w:rPr>
            </w:pPr>
            <w:r w:rsidRPr="005923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8" w:type="dxa"/>
          </w:tcPr>
          <w:p w14:paraId="2556B7E1" w14:textId="77777777" w:rsidR="00446118" w:rsidRPr="00446118" w:rsidRDefault="00446118" w:rsidP="0044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18">
              <w:rPr>
                <w:rFonts w:ascii="Times New Roman" w:hAnsi="Times New Roman" w:cs="Times New Roman"/>
                <w:sz w:val="24"/>
                <w:szCs w:val="24"/>
              </w:rPr>
              <w:t>ENERGETIKOS SKYRIUS</w:t>
            </w:r>
          </w:p>
        </w:tc>
        <w:tc>
          <w:tcPr>
            <w:tcW w:w="1890" w:type="dxa"/>
          </w:tcPr>
          <w:p w14:paraId="0AD906E3" w14:textId="77777777" w:rsidR="00446118" w:rsidRPr="00476D44" w:rsidRDefault="00446118" w:rsidP="0044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1480,66</w:t>
            </w:r>
          </w:p>
        </w:tc>
      </w:tr>
      <w:tr w:rsidR="00446118" w:rsidRPr="0059238F" w14:paraId="6FC56D34" w14:textId="77777777" w:rsidTr="00446118">
        <w:trPr>
          <w:trHeight w:val="510"/>
        </w:trPr>
        <w:tc>
          <w:tcPr>
            <w:tcW w:w="791" w:type="dxa"/>
          </w:tcPr>
          <w:p w14:paraId="220D4164" w14:textId="77777777" w:rsidR="00446118" w:rsidRPr="0059238F" w:rsidRDefault="00446118" w:rsidP="00446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8" w:type="dxa"/>
          </w:tcPr>
          <w:p w14:paraId="71924B14" w14:textId="77777777" w:rsidR="00446118" w:rsidRPr="00446118" w:rsidRDefault="00446118" w:rsidP="0044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118">
              <w:rPr>
                <w:rFonts w:ascii="Times New Roman" w:hAnsi="Times New Roman" w:cs="Times New Roman"/>
                <w:sz w:val="24"/>
                <w:szCs w:val="24"/>
              </w:rPr>
              <w:t>KLIENTŲ APTARNAVIMO SKYRIUS</w:t>
            </w:r>
          </w:p>
        </w:tc>
        <w:tc>
          <w:tcPr>
            <w:tcW w:w="1890" w:type="dxa"/>
          </w:tcPr>
          <w:p w14:paraId="14572F7C" w14:textId="77777777" w:rsidR="00446118" w:rsidRDefault="00446118" w:rsidP="0044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1183,57</w:t>
            </w:r>
          </w:p>
        </w:tc>
      </w:tr>
    </w:tbl>
    <w:p w14:paraId="585EE4F1" w14:textId="77777777" w:rsidR="00446118" w:rsidRDefault="00446118"/>
    <w:p w14:paraId="4B81D31B" w14:textId="77777777" w:rsidR="00446118" w:rsidRDefault="00446118"/>
    <w:p w14:paraId="4E8C9FAE" w14:textId="77777777" w:rsidR="00446118" w:rsidRPr="0059238F" w:rsidRDefault="00446118"/>
    <w:p w14:paraId="49D1869D" w14:textId="7DEF259B" w:rsidR="0059238F" w:rsidRPr="002A16D7" w:rsidRDefault="0059238F">
      <w:pPr>
        <w:rPr>
          <w:rFonts w:ascii="Times New Roman" w:hAnsi="Times New Roman" w:cs="Times New Roman"/>
          <w:sz w:val="24"/>
          <w:szCs w:val="24"/>
        </w:rPr>
      </w:pPr>
    </w:p>
    <w:sectPr w:rsidR="0059238F" w:rsidRPr="002A16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5"/>
    <w:rsid w:val="00007717"/>
    <w:rsid w:val="00064FCD"/>
    <w:rsid w:val="000923B0"/>
    <w:rsid w:val="00096C26"/>
    <w:rsid w:val="000E125F"/>
    <w:rsid w:val="00101F77"/>
    <w:rsid w:val="001D12D5"/>
    <w:rsid w:val="00211643"/>
    <w:rsid w:val="00224427"/>
    <w:rsid w:val="002A16D7"/>
    <w:rsid w:val="003A68DA"/>
    <w:rsid w:val="00446118"/>
    <w:rsid w:val="004666D3"/>
    <w:rsid w:val="00476D44"/>
    <w:rsid w:val="004F5F83"/>
    <w:rsid w:val="0058449E"/>
    <w:rsid w:val="0059238F"/>
    <w:rsid w:val="005B32C3"/>
    <w:rsid w:val="005C6CE0"/>
    <w:rsid w:val="00642014"/>
    <w:rsid w:val="00667C6F"/>
    <w:rsid w:val="00683137"/>
    <w:rsid w:val="00694B5A"/>
    <w:rsid w:val="006C5E38"/>
    <w:rsid w:val="006E7E87"/>
    <w:rsid w:val="0075342B"/>
    <w:rsid w:val="007B2DE4"/>
    <w:rsid w:val="00815621"/>
    <w:rsid w:val="00866B94"/>
    <w:rsid w:val="0089191F"/>
    <w:rsid w:val="008B7620"/>
    <w:rsid w:val="008E3EA9"/>
    <w:rsid w:val="00900D1F"/>
    <w:rsid w:val="00975DB5"/>
    <w:rsid w:val="00B0452A"/>
    <w:rsid w:val="00B30CB7"/>
    <w:rsid w:val="00BA3A28"/>
    <w:rsid w:val="00C2020A"/>
    <w:rsid w:val="00C20300"/>
    <w:rsid w:val="00D920C4"/>
    <w:rsid w:val="00EE3C20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44CF"/>
  <w15:docId w15:val="{AD36BF6D-7A0C-42D7-A6C4-E2C1B00D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4B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D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</dc:creator>
  <cp:lastModifiedBy>User</cp:lastModifiedBy>
  <cp:revision>3</cp:revision>
  <dcterms:created xsi:type="dcterms:W3CDTF">2024-11-28T06:23:00Z</dcterms:created>
  <dcterms:modified xsi:type="dcterms:W3CDTF">2024-12-02T11:27:00Z</dcterms:modified>
</cp:coreProperties>
</file>